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840DC" w14:textId="77777777" w:rsidR="00C43FCB" w:rsidRPr="00C10BAE" w:rsidRDefault="00C43FCB" w:rsidP="00C43FCB">
      <w:pPr>
        <w:spacing w:after="0" w:line="240" w:lineRule="auto"/>
        <w:jc w:val="center"/>
        <w:rPr>
          <w:b/>
          <w:sz w:val="24"/>
          <w:szCs w:val="24"/>
        </w:rPr>
      </w:pPr>
      <w:r w:rsidRPr="00C10BAE">
        <w:rPr>
          <w:b/>
          <w:sz w:val="24"/>
          <w:szCs w:val="24"/>
        </w:rPr>
        <w:t>Teacher Information Sheet</w:t>
      </w:r>
    </w:p>
    <w:p w14:paraId="459D1FFF" w14:textId="77777777" w:rsidR="00C43FCB" w:rsidRPr="00C10BAE" w:rsidRDefault="00C43FCB" w:rsidP="00C43FCB">
      <w:pPr>
        <w:spacing w:after="0" w:line="240" w:lineRule="auto"/>
        <w:jc w:val="center"/>
        <w:rPr>
          <w:b/>
          <w:sz w:val="24"/>
          <w:szCs w:val="24"/>
        </w:rPr>
      </w:pPr>
      <w:r w:rsidRPr="00C10BAE">
        <w:rPr>
          <w:b/>
          <w:sz w:val="24"/>
          <w:szCs w:val="24"/>
        </w:rPr>
        <w:t>Energy Haiku</w:t>
      </w:r>
    </w:p>
    <w:p w14:paraId="37E15EF1" w14:textId="77777777" w:rsidR="00C43FCB" w:rsidRPr="00C10BAE" w:rsidRDefault="00C43FCB" w:rsidP="00C43FCB">
      <w:pPr>
        <w:spacing w:after="0" w:line="240" w:lineRule="auto"/>
        <w:jc w:val="center"/>
        <w:rPr>
          <w:b/>
          <w:sz w:val="24"/>
          <w:szCs w:val="24"/>
        </w:rPr>
      </w:pPr>
      <w:r w:rsidRPr="00C10BAE">
        <w:rPr>
          <w:b/>
          <w:sz w:val="24"/>
          <w:szCs w:val="24"/>
        </w:rPr>
        <w:t>Rubric for grading the foldable</w:t>
      </w:r>
    </w:p>
    <w:p w14:paraId="5C040D34" w14:textId="77777777" w:rsidR="00C43FCB" w:rsidRDefault="00C43FCB" w:rsidP="00C43FC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C43FCB" w:rsidRPr="00BC5DDD" w14:paraId="0E4DD1A4" w14:textId="77777777" w:rsidTr="004938F7">
        <w:trPr>
          <w:trHeight w:val="300"/>
        </w:trPr>
        <w:tc>
          <w:tcPr>
            <w:tcW w:w="6120" w:type="dxa"/>
          </w:tcPr>
          <w:p w14:paraId="227B72F0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4F51C01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C5DDD">
              <w:rPr>
                <w:rFonts w:eastAsia="Calibri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1800" w:type="dxa"/>
          </w:tcPr>
          <w:p w14:paraId="7A4042C1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C5DDD">
              <w:rPr>
                <w:rFonts w:eastAsia="Calibri" w:cs="Times New Roman"/>
                <w:b/>
                <w:sz w:val="24"/>
                <w:szCs w:val="24"/>
              </w:rPr>
              <w:t>Points Earned</w:t>
            </w:r>
          </w:p>
        </w:tc>
      </w:tr>
      <w:tr w:rsidR="00C43FCB" w:rsidRPr="00BC5DDD" w14:paraId="26AC6E6F" w14:textId="77777777" w:rsidTr="004938F7">
        <w:trPr>
          <w:trHeight w:val="467"/>
        </w:trPr>
        <w:tc>
          <w:tcPr>
            <w:tcW w:w="6120" w:type="dxa"/>
          </w:tcPr>
          <w:p w14:paraId="5A7026DD" w14:textId="77777777" w:rsidR="00C43FCB" w:rsidRPr="00BC5DDD" w:rsidRDefault="00C43FCB" w:rsidP="004938F7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C5DDD">
              <w:rPr>
                <w:rFonts w:eastAsia="Calibri" w:cs="Times New Roman"/>
                <w:b/>
                <w:sz w:val="24"/>
                <w:szCs w:val="24"/>
              </w:rPr>
              <w:t>Main Idea</w:t>
            </w:r>
          </w:p>
          <w:p w14:paraId="1B8FE586" w14:textId="77777777" w:rsidR="00C43FCB" w:rsidRPr="00BC5DDD" w:rsidRDefault="00C43FCB" w:rsidP="004938F7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C5DDD">
              <w:rPr>
                <w:rFonts w:eastAsia="Calibri" w:cs="Times New Roman"/>
                <w:sz w:val="24"/>
                <w:szCs w:val="24"/>
              </w:rPr>
              <w:t xml:space="preserve">Theme of Haiku related to kinetic or potential energy. </w:t>
            </w:r>
          </w:p>
        </w:tc>
        <w:tc>
          <w:tcPr>
            <w:tcW w:w="2160" w:type="dxa"/>
          </w:tcPr>
          <w:p w14:paraId="7A64F51B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0E1C0C31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C5DDD">
              <w:rPr>
                <w:rFonts w:eastAsia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650C5F2F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43FCB" w:rsidRPr="00BC5DDD" w14:paraId="2B60476D" w14:textId="77777777" w:rsidTr="004938F7">
        <w:trPr>
          <w:trHeight w:val="530"/>
        </w:trPr>
        <w:tc>
          <w:tcPr>
            <w:tcW w:w="6120" w:type="dxa"/>
          </w:tcPr>
          <w:p w14:paraId="4015626E" w14:textId="77777777" w:rsidR="00C43FCB" w:rsidRPr="00BC5DDD" w:rsidRDefault="00C43FCB" w:rsidP="004938F7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C5DDD">
              <w:rPr>
                <w:rFonts w:eastAsia="Calibri" w:cs="Times New Roman"/>
                <w:b/>
                <w:sz w:val="24"/>
                <w:szCs w:val="24"/>
              </w:rPr>
              <w:t>Follows Haiku Rules</w:t>
            </w:r>
          </w:p>
          <w:p w14:paraId="0F6DE217" w14:textId="77777777" w:rsidR="00C43FCB" w:rsidRPr="00BC5DDD" w:rsidRDefault="00C43FCB" w:rsidP="004938F7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C5DDD">
              <w:rPr>
                <w:rFonts w:eastAsia="Calibri" w:cs="Times New Roman"/>
                <w:sz w:val="24"/>
                <w:szCs w:val="24"/>
              </w:rPr>
              <w:t xml:space="preserve">Poem consists of three lines of text.  </w:t>
            </w:r>
          </w:p>
          <w:p w14:paraId="058754D1" w14:textId="77777777" w:rsidR="00C43FCB" w:rsidRPr="00BC5DDD" w:rsidRDefault="00C43FCB" w:rsidP="004938F7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C5DDD">
              <w:rPr>
                <w:rFonts w:eastAsia="Calibri" w:cs="Times New Roman"/>
                <w:sz w:val="24"/>
                <w:szCs w:val="24"/>
              </w:rPr>
              <w:t>First line has 5 syllables</w:t>
            </w:r>
          </w:p>
          <w:p w14:paraId="33CD7BD7" w14:textId="77777777" w:rsidR="00C43FCB" w:rsidRPr="00BC5DDD" w:rsidRDefault="00C43FCB" w:rsidP="004938F7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C5DDD">
              <w:rPr>
                <w:rFonts w:eastAsia="Calibri" w:cs="Times New Roman"/>
                <w:sz w:val="24"/>
                <w:szCs w:val="24"/>
              </w:rPr>
              <w:t>Second line has 7 syllables</w:t>
            </w:r>
          </w:p>
          <w:p w14:paraId="6D14BD7F" w14:textId="77777777" w:rsidR="00C43FCB" w:rsidRPr="00BC5DDD" w:rsidRDefault="00C43FCB" w:rsidP="004938F7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C5DDD">
              <w:rPr>
                <w:rFonts w:eastAsia="Calibri" w:cs="Times New Roman"/>
                <w:sz w:val="24"/>
                <w:szCs w:val="24"/>
              </w:rPr>
              <w:t>Third line has 5 syllables</w:t>
            </w:r>
          </w:p>
        </w:tc>
        <w:tc>
          <w:tcPr>
            <w:tcW w:w="2160" w:type="dxa"/>
          </w:tcPr>
          <w:p w14:paraId="4FB69B89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2B79ADEA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7611A6FF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C5DDD">
              <w:rPr>
                <w:rFonts w:eastAsia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1E407F4C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43FCB" w:rsidRPr="00BC5DDD" w14:paraId="32CFA446" w14:textId="77777777" w:rsidTr="004938F7">
        <w:trPr>
          <w:trHeight w:val="530"/>
        </w:trPr>
        <w:tc>
          <w:tcPr>
            <w:tcW w:w="6120" w:type="dxa"/>
          </w:tcPr>
          <w:p w14:paraId="27A0D8A5" w14:textId="77777777" w:rsidR="00C43FCB" w:rsidRPr="00BC5DDD" w:rsidRDefault="00C43FCB" w:rsidP="004938F7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C5DDD">
              <w:rPr>
                <w:rFonts w:eastAsia="Calibri" w:cs="Times New Roman"/>
                <w:b/>
                <w:sz w:val="24"/>
                <w:szCs w:val="24"/>
              </w:rPr>
              <w:t>Illustration</w:t>
            </w:r>
          </w:p>
          <w:p w14:paraId="60A406AF" w14:textId="77777777" w:rsidR="00C43FCB" w:rsidRPr="00BC5DDD" w:rsidRDefault="00C43FCB" w:rsidP="004938F7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C5DDD">
              <w:rPr>
                <w:rFonts w:eastAsia="Calibri" w:cs="Times New Roman"/>
                <w:sz w:val="24"/>
                <w:szCs w:val="24"/>
              </w:rPr>
              <w:t>Poster contains artwork related to the theme of the poem.</w:t>
            </w:r>
          </w:p>
          <w:p w14:paraId="0FA15220" w14:textId="77777777" w:rsidR="00C43FCB" w:rsidRPr="00BC5DDD" w:rsidRDefault="00C43FCB" w:rsidP="004938F7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C5DDD">
              <w:rPr>
                <w:rFonts w:eastAsia="Calibri" w:cs="Times New Roman"/>
                <w:sz w:val="24"/>
                <w:szCs w:val="24"/>
              </w:rPr>
              <w:t>Artwork has a minimum of three colors</w:t>
            </w:r>
          </w:p>
        </w:tc>
        <w:tc>
          <w:tcPr>
            <w:tcW w:w="2160" w:type="dxa"/>
          </w:tcPr>
          <w:p w14:paraId="3AD85457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182868B9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61462FE3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C5DDD">
              <w:rPr>
                <w:rFonts w:eastAsia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5CA7F786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43FCB" w:rsidRPr="00BC5DDD" w14:paraId="07C471F6" w14:textId="77777777" w:rsidTr="004938F7">
        <w:trPr>
          <w:trHeight w:val="557"/>
        </w:trPr>
        <w:tc>
          <w:tcPr>
            <w:tcW w:w="6120" w:type="dxa"/>
          </w:tcPr>
          <w:p w14:paraId="62DDEE0A" w14:textId="77777777" w:rsidR="00C43FCB" w:rsidRPr="00BC5DDD" w:rsidRDefault="00C43FCB" w:rsidP="004938F7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C5DDD">
              <w:rPr>
                <w:rFonts w:eastAsia="Calibri" w:cs="Times New Roman"/>
                <w:b/>
                <w:sz w:val="24"/>
                <w:szCs w:val="24"/>
              </w:rPr>
              <w:t>Overall Appearance of Poster</w:t>
            </w:r>
          </w:p>
          <w:p w14:paraId="7701E2F3" w14:textId="77777777" w:rsidR="00C43FCB" w:rsidRPr="00BC5DDD" w:rsidRDefault="00C43FCB" w:rsidP="004938F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C5DDD">
              <w:rPr>
                <w:rFonts w:eastAsia="Calibri" w:cs="Times New Roman"/>
                <w:sz w:val="24"/>
                <w:szCs w:val="24"/>
              </w:rPr>
              <w:t>Words are neat and legible.</w:t>
            </w:r>
          </w:p>
          <w:p w14:paraId="1E6C8502" w14:textId="77777777" w:rsidR="00C43FCB" w:rsidRPr="00BC5DDD" w:rsidRDefault="00C43FCB" w:rsidP="004938F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C5DDD">
              <w:rPr>
                <w:rFonts w:eastAsia="Calibri" w:cs="Times New Roman"/>
                <w:sz w:val="24"/>
                <w:szCs w:val="24"/>
              </w:rPr>
              <w:t>Turned in on time.</w:t>
            </w:r>
          </w:p>
        </w:tc>
        <w:tc>
          <w:tcPr>
            <w:tcW w:w="2160" w:type="dxa"/>
          </w:tcPr>
          <w:p w14:paraId="4437539A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198F056D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C5DDD">
              <w:rPr>
                <w:rFonts w:eastAsia="Calibri" w:cs="Times New Roman"/>
                <w:b/>
                <w:sz w:val="24"/>
                <w:szCs w:val="24"/>
              </w:rPr>
              <w:t>5</w:t>
            </w:r>
          </w:p>
          <w:p w14:paraId="1ECFEF35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18781B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43FCB" w:rsidRPr="00BC5DDD" w14:paraId="14096FA9" w14:textId="77777777" w:rsidTr="004938F7">
        <w:trPr>
          <w:trHeight w:val="360"/>
        </w:trPr>
        <w:tc>
          <w:tcPr>
            <w:tcW w:w="6120" w:type="dxa"/>
          </w:tcPr>
          <w:p w14:paraId="1654AF27" w14:textId="77777777" w:rsidR="00C43FCB" w:rsidRPr="00BC5DDD" w:rsidRDefault="00C43FCB" w:rsidP="004938F7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C5DD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C5DDD">
              <w:rPr>
                <w:rFonts w:eastAsia="Calibri" w:cs="Times New Roman"/>
                <w:b/>
                <w:sz w:val="24"/>
                <w:szCs w:val="24"/>
              </w:rPr>
              <w:t>Total Points Earned</w:t>
            </w:r>
          </w:p>
        </w:tc>
        <w:tc>
          <w:tcPr>
            <w:tcW w:w="2160" w:type="dxa"/>
          </w:tcPr>
          <w:p w14:paraId="49D03B44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C5DDD">
              <w:rPr>
                <w:rFonts w:eastAsia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14:paraId="547E8036" w14:textId="77777777" w:rsidR="00C43FCB" w:rsidRPr="00BC5DDD" w:rsidRDefault="00C43FCB" w:rsidP="004938F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14:paraId="490D6A48" w14:textId="77777777" w:rsidR="00C43FCB" w:rsidRDefault="00C43FCB"/>
    <w:p w14:paraId="22B3155D" w14:textId="77777777" w:rsidR="004971E1" w:rsidRDefault="004971E1"/>
    <w:sectPr w:rsidR="004971E1" w:rsidSect="00497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160D9" w14:textId="77777777" w:rsidR="009B25F9" w:rsidRDefault="009B25F9" w:rsidP="009B25F9">
      <w:pPr>
        <w:spacing w:after="0" w:line="240" w:lineRule="auto"/>
      </w:pPr>
      <w:r>
        <w:separator/>
      </w:r>
    </w:p>
  </w:endnote>
  <w:endnote w:type="continuationSeparator" w:id="0">
    <w:p w14:paraId="3A440765" w14:textId="77777777" w:rsidR="009B25F9" w:rsidRDefault="009B25F9" w:rsidP="009B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A07B9" w14:textId="77777777" w:rsidR="009B25F9" w:rsidRDefault="009B25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42BE" w14:textId="77777777" w:rsidR="009B25F9" w:rsidRPr="009B25F9" w:rsidRDefault="009B25F9" w:rsidP="009B25F9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A332F" w14:textId="77777777" w:rsidR="009B25F9" w:rsidRDefault="009B25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75605" w14:textId="77777777" w:rsidR="009B25F9" w:rsidRDefault="009B25F9" w:rsidP="009B25F9">
      <w:pPr>
        <w:spacing w:after="0" w:line="240" w:lineRule="auto"/>
      </w:pPr>
      <w:r>
        <w:separator/>
      </w:r>
    </w:p>
  </w:footnote>
  <w:footnote w:type="continuationSeparator" w:id="0">
    <w:p w14:paraId="625BA491" w14:textId="77777777" w:rsidR="009B25F9" w:rsidRDefault="009B25F9" w:rsidP="009B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0F8A5" w14:textId="77777777" w:rsidR="009B25F9" w:rsidRDefault="009B25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B49C6" w14:textId="77777777" w:rsidR="009B25F9" w:rsidRDefault="009B25F9" w:rsidP="009B25F9">
    <w:pPr>
      <w:pStyle w:val="Header"/>
      <w:jc w:val="center"/>
    </w:pPr>
    <w:r>
      <w:rPr>
        <w:noProof/>
      </w:rPr>
      <w:drawing>
        <wp:inline distT="0" distB="0" distL="0" distR="0" wp14:anchorId="6CBBC3F2" wp14:editId="7A591D5C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953DD" w14:textId="77777777" w:rsidR="009B25F9" w:rsidRDefault="009B25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F18"/>
    <w:multiLevelType w:val="hybridMultilevel"/>
    <w:tmpl w:val="F3383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01E47"/>
    <w:multiLevelType w:val="hybridMultilevel"/>
    <w:tmpl w:val="874C0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518C7"/>
    <w:multiLevelType w:val="hybridMultilevel"/>
    <w:tmpl w:val="3E9A2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72731"/>
    <w:multiLevelType w:val="hybridMultilevel"/>
    <w:tmpl w:val="5BC4C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CB"/>
    <w:rsid w:val="000D79E9"/>
    <w:rsid w:val="004971E1"/>
    <w:rsid w:val="004F34A7"/>
    <w:rsid w:val="00797102"/>
    <w:rsid w:val="009B25F9"/>
    <w:rsid w:val="00C10BAE"/>
    <w:rsid w:val="00C43FCB"/>
    <w:rsid w:val="00C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54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5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F9"/>
  </w:style>
  <w:style w:type="paragraph" w:styleId="Footer">
    <w:name w:val="footer"/>
    <w:basedOn w:val="Normal"/>
    <w:link w:val="FooterChar"/>
    <w:uiPriority w:val="99"/>
    <w:unhideWhenUsed/>
    <w:rsid w:val="009B25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F9"/>
  </w:style>
  <w:style w:type="paragraph" w:styleId="BalloonText">
    <w:name w:val="Balloon Text"/>
    <w:basedOn w:val="Normal"/>
    <w:link w:val="BalloonTextChar"/>
    <w:uiPriority w:val="99"/>
    <w:semiHidden/>
    <w:unhideWhenUsed/>
    <w:rsid w:val="009B25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5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F9"/>
  </w:style>
  <w:style w:type="paragraph" w:styleId="Footer">
    <w:name w:val="footer"/>
    <w:basedOn w:val="Normal"/>
    <w:link w:val="FooterChar"/>
    <w:uiPriority w:val="99"/>
    <w:unhideWhenUsed/>
    <w:rsid w:val="009B25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F9"/>
  </w:style>
  <w:style w:type="paragraph" w:styleId="BalloonText">
    <w:name w:val="Balloon Text"/>
    <w:basedOn w:val="Normal"/>
    <w:link w:val="BalloonTextChar"/>
    <w:uiPriority w:val="99"/>
    <w:semiHidden/>
    <w:unhideWhenUsed/>
    <w:rsid w:val="009B25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3</cp:revision>
  <dcterms:created xsi:type="dcterms:W3CDTF">2014-05-09T16:30:00Z</dcterms:created>
  <dcterms:modified xsi:type="dcterms:W3CDTF">2014-06-09T18:31:00Z</dcterms:modified>
</cp:coreProperties>
</file>